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77" w:rsidRDefault="00AF1B96" w:rsidP="00F263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1B96">
        <w:rPr>
          <w:rFonts w:ascii="Times New Roman" w:hAnsi="Times New Roman" w:cs="Times New Roman"/>
          <w:b/>
          <w:sz w:val="28"/>
          <w:szCs w:val="24"/>
        </w:rPr>
        <w:t xml:space="preserve">План работы детского объединения </w:t>
      </w:r>
      <w:bookmarkStart w:id="0" w:name="_GoBack"/>
      <w:bookmarkEnd w:id="0"/>
      <w:r w:rsidR="00F26377">
        <w:rPr>
          <w:rFonts w:ascii="Times New Roman" w:hAnsi="Times New Roman" w:cs="Times New Roman"/>
          <w:b/>
          <w:sz w:val="28"/>
          <w:szCs w:val="24"/>
        </w:rPr>
        <w:t>«Новое поколение»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BF7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25FD6">
        <w:rPr>
          <w:rFonts w:ascii="Times New Roman" w:hAnsi="Times New Roman" w:cs="Times New Roman"/>
          <w:sz w:val="24"/>
          <w:szCs w:val="24"/>
          <w:u w:val="single"/>
        </w:rPr>
        <w:t>, 20, 21, 23</w:t>
      </w:r>
      <w:r w:rsidR="00EF3BF7">
        <w:rPr>
          <w:rFonts w:ascii="Times New Roman" w:hAnsi="Times New Roman" w:cs="Times New Roman"/>
          <w:sz w:val="24"/>
          <w:szCs w:val="24"/>
          <w:u w:val="single"/>
        </w:rPr>
        <w:t xml:space="preserve"> декабря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2021 г.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«Новое поколение»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Третьякова Е.М.</w:t>
      </w:r>
    </w:p>
    <w:p w:rsidR="00F26377" w:rsidRDefault="00F26377" w:rsidP="00F2637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B96" w:rsidRPr="00AF1B96">
        <w:rPr>
          <w:rFonts w:ascii="Times New Roman" w:hAnsi="Times New Roman" w:cs="Times New Roman"/>
          <w:sz w:val="24"/>
          <w:szCs w:val="24"/>
          <w:u w:val="single"/>
        </w:rPr>
        <w:t>понедельник,</w:t>
      </w:r>
      <w:r w:rsidR="00AF1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вторник, четверг: 15.00-15.40;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15.50-16.30</w:t>
      </w:r>
    </w:p>
    <w:p w:rsidR="00F26377" w:rsidRDefault="00F26377" w:rsidP="00F26377"/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3283"/>
        <w:gridCol w:w="4980"/>
      </w:tblGrid>
      <w:tr w:rsidR="009029D2" w:rsidTr="00B208B7">
        <w:trPr>
          <w:trHeight w:val="497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 к любому делу</w:t>
            </w:r>
          </w:p>
        </w:tc>
      </w:tr>
      <w:tr w:rsidR="009029D2" w:rsidTr="00B208B7"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9D2" w:rsidRDefault="009029D2" w:rsidP="000B21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9D2" w:rsidRDefault="009029D2" w:rsidP="00902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мастер классами по изготовлению новогодних подарков</w:t>
            </w:r>
          </w:p>
        </w:tc>
      </w:tr>
      <w:tr w:rsidR="009029D2" w:rsidTr="00B208B7"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9D2" w:rsidRDefault="009029D2" w:rsidP="000B21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9029D2" w:rsidRDefault="009029D2" w:rsidP="000B2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благотворительной акции «Добрая мастерская Деда Мороза»</w:t>
            </w:r>
          </w:p>
        </w:tc>
      </w:tr>
      <w:tr w:rsidR="009029D2" w:rsidTr="00B208B7"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9D2" w:rsidRDefault="009029D2" w:rsidP="000B21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9029D2" w:rsidRDefault="00AF1B96" w:rsidP="000B21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B208B7" w:rsidRPr="00B72719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https://podelki.guru/kak-sdelat-novogodnij-buket-idei-novogodnih-kompoziczij-svoimi-rukami</w:t>
              </w:r>
            </w:hyperlink>
          </w:p>
          <w:p w:rsidR="00B208B7" w:rsidRDefault="00B208B7" w:rsidP="000B21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D2" w:rsidTr="00B208B7"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9D2" w:rsidRDefault="009029D2" w:rsidP="000B21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9D2" w:rsidRDefault="009029D2" w:rsidP="000B21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9029D2" w:rsidTr="00B208B7"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8B7" w:rsidRDefault="009029D2" w:rsidP="00B208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 1</w:t>
            </w:r>
          </w:p>
          <w:p w:rsidR="009029D2" w:rsidRDefault="009029D2" w:rsidP="00B208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</w:t>
            </w:r>
            <w:r w:rsidR="00B208B7">
              <w:rPr>
                <w:noProof/>
                <w:lang w:eastAsia="ru-RU"/>
              </w:rPr>
              <w:drawing>
                <wp:inline distT="0" distB="0" distL="0" distR="0" wp14:anchorId="33613C3A" wp14:editId="3450435B">
                  <wp:extent cx="1439694" cy="170025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0577" t="11325" r="37177" b="6410"/>
                          <a:stretch/>
                        </pic:blipFill>
                        <pic:spPr bwMode="auto">
                          <a:xfrm>
                            <a:off x="0" y="0"/>
                            <a:ext cx="1442126" cy="170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9D2" w:rsidRDefault="00B208B7" w:rsidP="00B208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34BC13" wp14:editId="301FD95A">
                  <wp:extent cx="807396" cy="1006624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1379" t="10898" r="39261" b="7051"/>
                          <a:stretch/>
                        </pic:blipFill>
                        <pic:spPr bwMode="auto">
                          <a:xfrm>
                            <a:off x="0" y="0"/>
                            <a:ext cx="806992" cy="1006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50E2313A" wp14:editId="10876E9E">
                  <wp:extent cx="797668" cy="972396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218" t="11752" r="38299" b="6197"/>
                          <a:stretch/>
                        </pic:blipFill>
                        <pic:spPr bwMode="auto">
                          <a:xfrm>
                            <a:off x="0" y="0"/>
                            <a:ext cx="798401" cy="973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61CD1BF7" wp14:editId="14B6C825">
                  <wp:extent cx="807395" cy="982245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0898" t="11111" r="38780" b="7265"/>
                          <a:stretch/>
                        </pic:blipFill>
                        <pic:spPr bwMode="auto">
                          <a:xfrm>
                            <a:off x="0" y="0"/>
                            <a:ext cx="808196" cy="983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9D2" w:rsidTr="00B208B7"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9D2" w:rsidRDefault="009029D2" w:rsidP="000B2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9D2" w:rsidRDefault="009029D2" w:rsidP="000B2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9029D2" w:rsidRDefault="009029D2" w:rsidP="000B21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13492A" w:rsidRDefault="0013492A"/>
    <w:sectPr w:rsidR="0013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56"/>
    <w:rsid w:val="0013492A"/>
    <w:rsid w:val="004A7616"/>
    <w:rsid w:val="00625FD6"/>
    <w:rsid w:val="007D4B58"/>
    <w:rsid w:val="009029D2"/>
    <w:rsid w:val="00AF1B96"/>
    <w:rsid w:val="00B208B7"/>
    <w:rsid w:val="00CF2E56"/>
    <w:rsid w:val="00E16C77"/>
    <w:rsid w:val="00EF3BF7"/>
    <w:rsid w:val="00F2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377"/>
    <w:rPr>
      <w:color w:val="0000FF"/>
      <w:u w:val="single"/>
    </w:rPr>
  </w:style>
  <w:style w:type="table" w:styleId="a4">
    <w:name w:val="Table Grid"/>
    <w:basedOn w:val="a1"/>
    <w:uiPriority w:val="59"/>
    <w:rsid w:val="00F26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377"/>
    <w:rPr>
      <w:color w:val="0000FF"/>
      <w:u w:val="single"/>
    </w:rPr>
  </w:style>
  <w:style w:type="table" w:styleId="a4">
    <w:name w:val="Table Grid"/>
    <w:basedOn w:val="a1"/>
    <w:uiPriority w:val="59"/>
    <w:rsid w:val="00F26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odelki.guru/kak-sdelat-novogodnij-buket-idei-novogodnih-kompoziczij-svoimi-rukam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9</cp:revision>
  <dcterms:created xsi:type="dcterms:W3CDTF">2021-11-18T08:12:00Z</dcterms:created>
  <dcterms:modified xsi:type="dcterms:W3CDTF">2021-12-16T10:30:00Z</dcterms:modified>
</cp:coreProperties>
</file>